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A424" w14:textId="77777777" w:rsidR="002F70E2" w:rsidRPr="002F70E2" w:rsidRDefault="002F70E2" w:rsidP="002F70E2">
      <w:pPr>
        <w:jc w:val="center"/>
        <w:rPr>
          <w:b/>
          <w:sz w:val="24"/>
          <w:szCs w:val="24"/>
        </w:rPr>
      </w:pPr>
      <w:r w:rsidRPr="002F70E2">
        <w:rPr>
          <w:b/>
          <w:sz w:val="24"/>
          <w:szCs w:val="24"/>
        </w:rPr>
        <w:t>Half-Life Equations</w:t>
      </w:r>
    </w:p>
    <w:p w14:paraId="0D7CBF97" w14:textId="77777777" w:rsidR="00A96A20" w:rsidRDefault="002F70E2" w:rsidP="002F70E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2F70E2">
        <w:rPr>
          <w:sz w:val="24"/>
          <w:szCs w:val="24"/>
        </w:rPr>
        <w:t>An isotope of cesium (cesium-137) has a half-life of 30 years. If 1.0 g of cesium- 137 disintegrates over a period of 90 years, how many g of cesium-137 would remain?</w:t>
      </w:r>
    </w:p>
    <w:p w14:paraId="05CEB46A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65EBEE98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272D1DE1" w14:textId="77777777" w:rsidR="002F70E2" w:rsidRP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08E0005B" w14:textId="77777777" w:rsidR="002F70E2" w:rsidRDefault="002F70E2" w:rsidP="002F70E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2F70E2">
        <w:rPr>
          <w:sz w:val="24"/>
          <w:szCs w:val="24"/>
        </w:rPr>
        <w:t>Actinium-226 has a half-life of 29 hours. If 100 mg of actinium-226 disintegrates over a period of 58 hours, how many mg of actinium-226 will remain?</w:t>
      </w:r>
    </w:p>
    <w:p w14:paraId="147A5EB4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358FE959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6CF7B985" w14:textId="77777777" w:rsidR="002F70E2" w:rsidRP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76951A60" w14:textId="77777777" w:rsidR="002F70E2" w:rsidRPr="002F70E2" w:rsidRDefault="002F70E2" w:rsidP="002F70E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2F70E2">
        <w:rPr>
          <w:sz w:val="24"/>
          <w:szCs w:val="24"/>
        </w:rPr>
        <w:t>The half-life of isotope X is 2.0 years. How many years would it take for a 4.0 mg sample of X to decay and have only 0.50 mg of it remain?</w:t>
      </w:r>
    </w:p>
    <w:p w14:paraId="5121C6D7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17D60A96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0960E63A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656CE85B" w14:textId="77777777" w:rsidR="002F70E2" w:rsidRPr="002F70E2" w:rsidRDefault="002F70E2" w:rsidP="002F70E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2F70E2">
        <w:rPr>
          <w:sz w:val="24"/>
          <w:szCs w:val="24"/>
        </w:rPr>
        <w:t xml:space="preserve">Selenium-83 has a half-life of 25.0 minutes. How many minutes would it take for a 10.0 mg sample to decay and have only </w:t>
      </w:r>
      <w:r>
        <w:rPr>
          <w:sz w:val="24"/>
          <w:szCs w:val="24"/>
        </w:rPr>
        <w:t>0.31</w:t>
      </w:r>
      <w:r w:rsidRPr="002F70E2">
        <w:rPr>
          <w:sz w:val="24"/>
          <w:szCs w:val="24"/>
        </w:rPr>
        <w:t xml:space="preserve"> mg of it remain?</w:t>
      </w:r>
    </w:p>
    <w:p w14:paraId="1E1AC81F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047C17AB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27A4BCC3" w14:textId="77777777" w:rsidR="002F70E2" w:rsidRDefault="002F70E2" w:rsidP="002F70E2">
      <w:pPr>
        <w:pStyle w:val="NoSpacing"/>
        <w:ind w:left="360"/>
        <w:rPr>
          <w:sz w:val="24"/>
          <w:szCs w:val="24"/>
        </w:rPr>
      </w:pPr>
    </w:p>
    <w:p w14:paraId="75EA3CCF" w14:textId="77777777" w:rsidR="002F70E2" w:rsidRDefault="002F70E2" w:rsidP="002F70E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 2.0g sample of</w:t>
      </w:r>
      <w:r w:rsidRPr="002F70E2">
        <w:rPr>
          <w:sz w:val="24"/>
          <w:szCs w:val="24"/>
        </w:rPr>
        <w:t xml:space="preserve"> Po-218 </w:t>
      </w:r>
      <w:r>
        <w:rPr>
          <w:sz w:val="24"/>
          <w:szCs w:val="24"/>
        </w:rPr>
        <w:t>decays to 0.125g in 12</w:t>
      </w:r>
      <w:r w:rsidRPr="002F70E2">
        <w:rPr>
          <w:sz w:val="24"/>
          <w:szCs w:val="24"/>
        </w:rPr>
        <w:t xml:space="preserve"> minutes</w:t>
      </w:r>
      <w:r>
        <w:rPr>
          <w:sz w:val="24"/>
          <w:szCs w:val="24"/>
        </w:rPr>
        <w:t>. What is its half-life?</w:t>
      </w:r>
    </w:p>
    <w:p w14:paraId="362BC557" w14:textId="77777777" w:rsidR="004E0AD7" w:rsidRDefault="004E0AD7" w:rsidP="004E0AD7">
      <w:pPr>
        <w:pStyle w:val="NoSpacing"/>
        <w:ind w:left="360"/>
        <w:rPr>
          <w:sz w:val="24"/>
          <w:szCs w:val="24"/>
        </w:rPr>
      </w:pPr>
    </w:p>
    <w:p w14:paraId="483E6310" w14:textId="77777777" w:rsidR="004E0AD7" w:rsidRDefault="004E0AD7" w:rsidP="004E0AD7">
      <w:pPr>
        <w:pStyle w:val="NoSpacing"/>
        <w:ind w:left="360"/>
        <w:rPr>
          <w:sz w:val="24"/>
          <w:szCs w:val="24"/>
        </w:rPr>
      </w:pPr>
    </w:p>
    <w:p w14:paraId="1C6B2918" w14:textId="77777777" w:rsidR="004E0AD7" w:rsidRDefault="004E0AD7" w:rsidP="004E0AD7">
      <w:pPr>
        <w:pStyle w:val="NoSpacing"/>
        <w:ind w:left="360"/>
        <w:rPr>
          <w:sz w:val="24"/>
          <w:szCs w:val="24"/>
        </w:rPr>
      </w:pPr>
    </w:p>
    <w:p w14:paraId="56142DBF" w14:textId="77777777" w:rsidR="002F70E2" w:rsidRDefault="002F70E2" w:rsidP="00183DCA">
      <w:pPr>
        <w:pStyle w:val="NoSpacing"/>
        <w:numPr>
          <w:ilvl w:val="0"/>
          <w:numId w:val="2"/>
        </w:numPr>
        <w:spacing w:after="1471" w:line="234" w:lineRule="auto"/>
        <w:ind w:left="360" w:right="251"/>
      </w:pPr>
      <w:r w:rsidRPr="002F70E2">
        <w:rPr>
          <w:sz w:val="24"/>
          <w:szCs w:val="24"/>
        </w:rPr>
        <w:t>100kg Uranium-226 decays to 25g 7.2 x 10</w:t>
      </w:r>
      <w:r w:rsidRPr="002F70E2">
        <w:rPr>
          <w:sz w:val="24"/>
          <w:szCs w:val="24"/>
          <w:vertAlign w:val="superscript"/>
        </w:rPr>
        <w:t>4</w:t>
      </w:r>
      <w:r w:rsidRPr="002F70E2">
        <w:rPr>
          <w:sz w:val="24"/>
          <w:szCs w:val="24"/>
        </w:rPr>
        <w:t xml:space="preserve"> years. What is its half-life? Write in scientific notation! </w:t>
      </w:r>
    </w:p>
    <w:p w14:paraId="5F2BE2C9" w14:textId="77777777" w:rsidR="002F70E2" w:rsidRDefault="002F70E2"/>
    <w:p w14:paraId="31A8102A" w14:textId="77777777" w:rsidR="002F70E2" w:rsidRDefault="002F70E2"/>
    <w:p w14:paraId="1780D841" w14:textId="77777777" w:rsidR="002F70E2" w:rsidRDefault="002F70E2"/>
    <w:p w14:paraId="44F4E38B" w14:textId="77777777" w:rsidR="002F70E2" w:rsidRDefault="002F70E2"/>
    <w:p w14:paraId="01CA329A" w14:textId="77777777" w:rsidR="002F70E2" w:rsidRDefault="002F70E2"/>
    <w:p w14:paraId="4503EF06" w14:textId="77777777" w:rsidR="002F70E2" w:rsidRDefault="002F70E2"/>
    <w:p w14:paraId="42F5920C" w14:textId="77777777" w:rsidR="004E0AD7" w:rsidRDefault="004E0AD7"/>
    <w:p w14:paraId="61F0B12C" w14:textId="77777777" w:rsidR="002F70E2" w:rsidRPr="004E0AD7" w:rsidRDefault="002F70E2">
      <w:pPr>
        <w:rPr>
          <w:sz w:val="16"/>
        </w:rPr>
      </w:pPr>
      <w:r w:rsidRPr="004E0AD7">
        <w:rPr>
          <w:sz w:val="16"/>
        </w:rPr>
        <w:t xml:space="preserve">Answers: </w:t>
      </w:r>
    </w:p>
    <w:p w14:paraId="69C9C484" w14:textId="77777777" w:rsidR="002F70E2" w:rsidRPr="004E0AD7" w:rsidRDefault="002F70E2" w:rsidP="002F70E2">
      <w:pPr>
        <w:pStyle w:val="ListParagraph"/>
        <w:numPr>
          <w:ilvl w:val="0"/>
          <w:numId w:val="3"/>
        </w:numPr>
        <w:rPr>
          <w:sz w:val="16"/>
        </w:rPr>
      </w:pPr>
      <w:r w:rsidRPr="004E0AD7">
        <w:rPr>
          <w:sz w:val="16"/>
        </w:rPr>
        <w:t>0.13g</w:t>
      </w:r>
    </w:p>
    <w:p w14:paraId="7C84EC7E" w14:textId="13592735" w:rsidR="002F70E2" w:rsidRPr="004E0AD7" w:rsidRDefault="00AC5119" w:rsidP="002F70E2">
      <w:pPr>
        <w:pStyle w:val="ListParagraph"/>
        <w:numPr>
          <w:ilvl w:val="0"/>
          <w:numId w:val="3"/>
        </w:numPr>
        <w:rPr>
          <w:sz w:val="16"/>
        </w:rPr>
      </w:pPr>
      <w:r>
        <w:rPr>
          <w:sz w:val="16"/>
        </w:rPr>
        <w:t>25</w:t>
      </w:r>
      <w:r w:rsidR="002F70E2" w:rsidRPr="004E0AD7">
        <w:rPr>
          <w:sz w:val="16"/>
        </w:rPr>
        <w:t>mg</w:t>
      </w:r>
    </w:p>
    <w:p w14:paraId="1271973C" w14:textId="77777777" w:rsidR="002F70E2" w:rsidRPr="004E0AD7" w:rsidRDefault="002F70E2" w:rsidP="002F70E2">
      <w:pPr>
        <w:pStyle w:val="ListParagraph"/>
        <w:numPr>
          <w:ilvl w:val="0"/>
          <w:numId w:val="3"/>
        </w:numPr>
        <w:rPr>
          <w:sz w:val="16"/>
        </w:rPr>
      </w:pPr>
      <w:r w:rsidRPr="004E0AD7">
        <w:rPr>
          <w:sz w:val="16"/>
        </w:rPr>
        <w:t>6 yrs</w:t>
      </w:r>
    </w:p>
    <w:p w14:paraId="2AC39D35" w14:textId="77777777" w:rsidR="002F70E2" w:rsidRPr="004E0AD7" w:rsidRDefault="002F70E2" w:rsidP="002F70E2">
      <w:pPr>
        <w:pStyle w:val="ListParagraph"/>
        <w:numPr>
          <w:ilvl w:val="0"/>
          <w:numId w:val="3"/>
        </w:numPr>
        <w:rPr>
          <w:sz w:val="16"/>
        </w:rPr>
      </w:pPr>
      <w:r w:rsidRPr="004E0AD7">
        <w:rPr>
          <w:sz w:val="16"/>
        </w:rPr>
        <w:t>125 min</w:t>
      </w:r>
    </w:p>
    <w:p w14:paraId="2D72CDE0" w14:textId="77777777" w:rsidR="002F70E2" w:rsidRPr="004E0AD7" w:rsidRDefault="002F70E2" w:rsidP="002F70E2">
      <w:pPr>
        <w:pStyle w:val="ListParagraph"/>
        <w:numPr>
          <w:ilvl w:val="0"/>
          <w:numId w:val="3"/>
        </w:numPr>
        <w:rPr>
          <w:sz w:val="16"/>
        </w:rPr>
      </w:pPr>
      <w:r w:rsidRPr="004E0AD7">
        <w:rPr>
          <w:sz w:val="16"/>
        </w:rPr>
        <w:t>3 min</w:t>
      </w:r>
    </w:p>
    <w:p w14:paraId="2850D920" w14:textId="0BBA00DF" w:rsidR="002F70E2" w:rsidRPr="004E0AD7" w:rsidRDefault="00AC5119" w:rsidP="002F70E2">
      <w:pPr>
        <w:pStyle w:val="ListParagraph"/>
        <w:numPr>
          <w:ilvl w:val="0"/>
          <w:numId w:val="3"/>
        </w:numPr>
        <w:rPr>
          <w:sz w:val="16"/>
        </w:rPr>
      </w:pPr>
      <w:r>
        <w:rPr>
          <w:sz w:val="16"/>
        </w:rPr>
        <w:t>3.6</w:t>
      </w:r>
      <w:r w:rsidR="002F70E2" w:rsidRPr="004E0AD7">
        <w:rPr>
          <w:sz w:val="16"/>
        </w:rPr>
        <w:t xml:space="preserve"> x 10</w:t>
      </w:r>
      <w:r w:rsidR="002F70E2" w:rsidRPr="004E0AD7">
        <w:rPr>
          <w:sz w:val="16"/>
          <w:vertAlign w:val="superscript"/>
        </w:rPr>
        <w:t xml:space="preserve">4 </w:t>
      </w:r>
      <w:r w:rsidR="002F70E2" w:rsidRPr="004E0AD7">
        <w:rPr>
          <w:sz w:val="16"/>
        </w:rPr>
        <w:t>years</w:t>
      </w:r>
      <w:bookmarkStart w:id="0" w:name="_GoBack"/>
      <w:bookmarkEnd w:id="0"/>
    </w:p>
    <w:sectPr w:rsidR="002F70E2" w:rsidRPr="004E0AD7" w:rsidSect="002F7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5A2"/>
    <w:multiLevelType w:val="hybridMultilevel"/>
    <w:tmpl w:val="56BC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EF8"/>
    <w:multiLevelType w:val="hybridMultilevel"/>
    <w:tmpl w:val="FB02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0FD2"/>
    <w:multiLevelType w:val="hybridMultilevel"/>
    <w:tmpl w:val="48068BB8"/>
    <w:lvl w:ilvl="0" w:tplc="92624AC6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56C82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983C1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D0C80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7040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4B4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D4C86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76D2F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FC57C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2"/>
    <w:rsid w:val="002F70E2"/>
    <w:rsid w:val="004E0AD7"/>
    <w:rsid w:val="00A96A20"/>
    <w:rsid w:val="00A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21B2"/>
  <w15:chartTrackingRefBased/>
  <w15:docId w15:val="{00DD68EE-DEEA-4436-9A2F-6366B06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F7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Andre</dc:creator>
  <cp:keywords/>
  <dc:description/>
  <cp:lastModifiedBy>Kaitlynn Andre</cp:lastModifiedBy>
  <cp:revision>2</cp:revision>
  <dcterms:created xsi:type="dcterms:W3CDTF">2016-09-22T12:51:00Z</dcterms:created>
  <dcterms:modified xsi:type="dcterms:W3CDTF">2016-09-23T13:37:00Z</dcterms:modified>
</cp:coreProperties>
</file>